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111F" w14:textId="77777777" w:rsidR="00B23F34" w:rsidRDefault="00B23F34">
      <w:bookmarkStart w:id="0" w:name="_GoBack"/>
      <w:bookmarkEnd w:id="0"/>
      <w:r>
        <w:t>What do good readers do? Help your child to learn the skills to become a good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23F34" w14:paraId="6FA71752" w14:textId="77777777" w:rsidTr="00B23F34">
        <w:tc>
          <w:tcPr>
            <w:tcW w:w="3487" w:type="dxa"/>
          </w:tcPr>
          <w:p w14:paraId="6525CBF1" w14:textId="77777777" w:rsidR="00B23F34" w:rsidRDefault="00B23F34" w:rsidP="007F749C">
            <w:pPr>
              <w:jc w:val="center"/>
            </w:pPr>
            <w:r>
              <w:t>Predict</w:t>
            </w:r>
          </w:p>
          <w:p w14:paraId="760DDC27" w14:textId="77777777" w:rsidR="00B23F34" w:rsidRDefault="00B23F34"/>
          <w:p w14:paraId="0CC3AAD3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8A2B6F" wp14:editId="0CB11E2A">
                  <wp:extent cx="12192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7D0E6F" w14:textId="77777777" w:rsidR="007F749C" w:rsidRDefault="007F749C"/>
          <w:p w14:paraId="5D9F917D" w14:textId="77777777" w:rsidR="00B23F34" w:rsidRDefault="00B23F34">
            <w:r>
              <w:t>I will think what the chapter is about.</w:t>
            </w:r>
          </w:p>
          <w:p w14:paraId="4D9D4818" w14:textId="77777777" w:rsidR="00B23F34" w:rsidRDefault="00B23F34">
            <w:r>
              <w:t>I will think what happens next.</w:t>
            </w:r>
          </w:p>
          <w:p w14:paraId="25E398D6" w14:textId="77777777" w:rsidR="00B23F34" w:rsidRDefault="00B23F34"/>
          <w:p w14:paraId="276B1499" w14:textId="77777777" w:rsidR="00B23F34" w:rsidRDefault="00B23F34"/>
          <w:p w14:paraId="5201F6AA" w14:textId="77777777" w:rsidR="00B23F34" w:rsidRDefault="00B23F34">
            <w:r>
              <w:t>I can:</w:t>
            </w:r>
          </w:p>
          <w:p w14:paraId="3060C3BB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title</w:t>
            </w:r>
          </w:p>
          <w:p w14:paraId="0B41ACF6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headings</w:t>
            </w:r>
          </w:p>
          <w:p w14:paraId="71950C8A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illustrations</w:t>
            </w:r>
          </w:p>
          <w:p w14:paraId="7E0F0CA8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what I have already read</w:t>
            </w:r>
          </w:p>
          <w:p w14:paraId="2265730F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last chapter….</w:t>
            </w:r>
          </w:p>
          <w:p w14:paraId="28FBBAD3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In the last paragraph… but</w:t>
            </w:r>
          </w:p>
          <w:p w14:paraId="5C3B0937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 xml:space="preserve">In the next </w:t>
            </w:r>
            <w:proofErr w:type="gramStart"/>
            <w:r>
              <w:t>paragraph..</w:t>
            </w:r>
            <w:proofErr w:type="gramEnd"/>
          </w:p>
          <w:p w14:paraId="5FDD77A4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heading tells me…</w:t>
            </w:r>
          </w:p>
          <w:p w14:paraId="4E43C7A9" w14:textId="77777777" w:rsidR="00B23F34" w:rsidRDefault="00B23F34" w:rsidP="00B23F34">
            <w:r>
              <w:t>I will read the text to check my predictions</w:t>
            </w:r>
          </w:p>
          <w:p w14:paraId="194F8C9E" w14:textId="77777777" w:rsidR="00B23F34" w:rsidRDefault="00B23F34" w:rsidP="00B23F34">
            <w:r>
              <w:t>I can change my predictions as the author gives me more information</w:t>
            </w:r>
          </w:p>
          <w:p w14:paraId="1BD2444B" w14:textId="77777777" w:rsidR="00B23F34" w:rsidRDefault="00B23F34"/>
          <w:p w14:paraId="6C92C23E" w14:textId="77777777" w:rsidR="00B23F34" w:rsidRDefault="00B23F34"/>
          <w:p w14:paraId="5532ABEC" w14:textId="77777777" w:rsidR="00B23F34" w:rsidRDefault="00B23F34"/>
        </w:tc>
        <w:tc>
          <w:tcPr>
            <w:tcW w:w="3487" w:type="dxa"/>
          </w:tcPr>
          <w:p w14:paraId="13FA700D" w14:textId="77777777" w:rsidR="00B23F34" w:rsidRDefault="00B23F34" w:rsidP="007F749C">
            <w:pPr>
              <w:jc w:val="center"/>
            </w:pPr>
            <w:r>
              <w:t>Clarify</w:t>
            </w:r>
          </w:p>
          <w:p w14:paraId="09A96B1B" w14:textId="77777777" w:rsidR="00B23F34" w:rsidRDefault="00B23F34"/>
          <w:p w14:paraId="437EB01E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DEE6C3" wp14:editId="5F476E7A">
                  <wp:extent cx="1097280" cy="8953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74969" w14:textId="77777777" w:rsidR="007F749C" w:rsidRDefault="007F749C"/>
          <w:p w14:paraId="5A082B2B" w14:textId="77777777" w:rsidR="00B23F34" w:rsidRDefault="00B23F34">
            <w:r>
              <w:t>I will write down the words and phrases I do not understand</w:t>
            </w:r>
          </w:p>
          <w:p w14:paraId="066CEB5D" w14:textId="77777777" w:rsidR="00B23F34" w:rsidRDefault="00B23F34"/>
          <w:p w14:paraId="1B8E00FD" w14:textId="77777777" w:rsidR="00B23F34" w:rsidRDefault="00B23F34">
            <w:r>
              <w:t>I will find out what they mean</w:t>
            </w:r>
          </w:p>
          <w:p w14:paraId="31C8B836" w14:textId="77777777" w:rsidR="00B23F34" w:rsidRDefault="00B23F34"/>
          <w:p w14:paraId="7C4FC256" w14:textId="77777777" w:rsidR="00B23F34" w:rsidRDefault="00B23F34">
            <w:r>
              <w:t>I can:</w:t>
            </w:r>
          </w:p>
          <w:p w14:paraId="1ADF4B77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Stop and think what the author wants me to know</w:t>
            </w:r>
          </w:p>
          <w:p w14:paraId="035ECF34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Re-read or read to find clues</w:t>
            </w:r>
          </w:p>
          <w:p w14:paraId="673FAF7E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Picture it in my mind</w:t>
            </w:r>
          </w:p>
          <w:p w14:paraId="113C580E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Think about what I already know</w:t>
            </w:r>
          </w:p>
          <w:p w14:paraId="530ADE69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Make sure I am using the punctuation</w:t>
            </w:r>
          </w:p>
          <w:p w14:paraId="63034D5D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Read faster or slower</w:t>
            </w:r>
          </w:p>
          <w:p w14:paraId="10BBE638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Look for the base word</w:t>
            </w:r>
          </w:p>
          <w:p w14:paraId="137BA85F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Try another word that makes sense</w:t>
            </w:r>
          </w:p>
          <w:p w14:paraId="09F6F691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Use a dictionary</w:t>
            </w:r>
          </w:p>
          <w:p w14:paraId="625DD90A" w14:textId="77777777" w:rsidR="00B23F34" w:rsidRDefault="00B23F34"/>
          <w:p w14:paraId="455C2F99" w14:textId="77777777" w:rsidR="00B23F34" w:rsidRDefault="00B23F34"/>
        </w:tc>
        <w:tc>
          <w:tcPr>
            <w:tcW w:w="3487" w:type="dxa"/>
          </w:tcPr>
          <w:p w14:paraId="7C9AC7B0" w14:textId="77777777" w:rsidR="00B23F34" w:rsidRDefault="003A47C8" w:rsidP="007F749C">
            <w:pPr>
              <w:jc w:val="center"/>
            </w:pPr>
            <w:r>
              <w:t>Question</w:t>
            </w:r>
          </w:p>
          <w:p w14:paraId="58EB933D" w14:textId="77777777" w:rsidR="003A47C8" w:rsidRDefault="003A47C8" w:rsidP="003A47C8">
            <w:pPr>
              <w:jc w:val="both"/>
            </w:pPr>
          </w:p>
          <w:p w14:paraId="607C5F01" w14:textId="77777777" w:rsidR="007F749C" w:rsidRDefault="007F749C" w:rsidP="007F749C">
            <w:pPr>
              <w:jc w:val="center"/>
            </w:pPr>
          </w:p>
          <w:p w14:paraId="1E558D05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661B88" wp14:editId="323B1FC0">
                  <wp:extent cx="1078865" cy="676275"/>
                  <wp:effectExtent l="0" t="0" r="698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FC29F" w14:textId="77777777" w:rsidR="007F749C" w:rsidRDefault="007F749C" w:rsidP="003A47C8">
            <w:pPr>
              <w:jc w:val="both"/>
            </w:pPr>
          </w:p>
          <w:p w14:paraId="1EAA2462" w14:textId="77777777" w:rsidR="003A47C8" w:rsidRDefault="003A47C8" w:rsidP="003A47C8">
            <w:r>
              <w:t>I will ask questions to help me understand what I have read</w:t>
            </w:r>
          </w:p>
          <w:p w14:paraId="0042762F" w14:textId="77777777" w:rsidR="003A47C8" w:rsidRDefault="003A47C8" w:rsidP="003A47C8"/>
          <w:p w14:paraId="10BC8D7E" w14:textId="77777777" w:rsidR="003A47C8" w:rsidRDefault="003A47C8" w:rsidP="003A47C8">
            <w:r>
              <w:t>I will think of questions while I am reading the text</w:t>
            </w:r>
          </w:p>
          <w:p w14:paraId="2C8CD8E4" w14:textId="77777777" w:rsidR="003A47C8" w:rsidRDefault="003A47C8" w:rsidP="003A47C8"/>
          <w:p w14:paraId="32697AED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What? When?</w:t>
            </w:r>
          </w:p>
          <w:p w14:paraId="139DA8D2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Who? Why?</w:t>
            </w:r>
          </w:p>
          <w:p w14:paraId="22624826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is …important</w:t>
            </w:r>
          </w:p>
          <w:p w14:paraId="2F7694B3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did….do that?</w:t>
            </w:r>
          </w:p>
          <w:p w14:paraId="73336806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differences between?</w:t>
            </w:r>
          </w:p>
          <w:p w14:paraId="162A9595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would you do?</w:t>
            </w:r>
          </w:p>
          <w:p w14:paraId="7AB94214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do you think about?</w:t>
            </w:r>
          </w:p>
          <w:p w14:paraId="3028E803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reasons for?</w:t>
            </w:r>
          </w:p>
          <w:p w14:paraId="2C59808D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Is…fact or fiction? How do you know?</w:t>
            </w:r>
          </w:p>
          <w:p w14:paraId="00A56350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do you feel about the character?</w:t>
            </w:r>
          </w:p>
          <w:p w14:paraId="63DFAF7B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part was most interesting? Why?</w:t>
            </w:r>
          </w:p>
          <w:p w14:paraId="175BDD1A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is the author making us feel excited? Scared?</w:t>
            </w:r>
          </w:p>
        </w:tc>
        <w:tc>
          <w:tcPr>
            <w:tcW w:w="3487" w:type="dxa"/>
          </w:tcPr>
          <w:p w14:paraId="3A3DDE1A" w14:textId="77777777" w:rsidR="00B23F34" w:rsidRDefault="00B95078" w:rsidP="007F749C">
            <w:pPr>
              <w:jc w:val="center"/>
            </w:pPr>
            <w:r>
              <w:t>Summarise</w:t>
            </w:r>
          </w:p>
          <w:p w14:paraId="727E5300" w14:textId="77777777" w:rsidR="007F749C" w:rsidRDefault="007F749C"/>
          <w:p w14:paraId="734312BE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13DDF72" wp14:editId="5DB1D1F5">
                  <wp:extent cx="944245" cy="828675"/>
                  <wp:effectExtent l="0" t="0" r="825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330B04" w14:textId="77777777" w:rsidR="007F749C" w:rsidRDefault="007F749C" w:rsidP="007F749C">
            <w:pPr>
              <w:jc w:val="center"/>
            </w:pPr>
          </w:p>
          <w:p w14:paraId="143A8C5F" w14:textId="77777777" w:rsidR="00B95078" w:rsidRDefault="00B95078">
            <w:r>
              <w:t>I will identify the main idea in the text.</w:t>
            </w:r>
          </w:p>
          <w:p w14:paraId="2527CBFD" w14:textId="77777777" w:rsidR="00B95078" w:rsidRDefault="00B95078"/>
          <w:p w14:paraId="02C97A96" w14:textId="77777777" w:rsidR="00B95078" w:rsidRDefault="00B95078">
            <w:r>
              <w:t>I will say what the page is about in two sentences.</w:t>
            </w:r>
          </w:p>
          <w:p w14:paraId="06707F86" w14:textId="77777777" w:rsidR="00B95078" w:rsidRDefault="00B95078"/>
          <w:p w14:paraId="24D8DF8C" w14:textId="77777777" w:rsidR="00B95078" w:rsidRDefault="00B95078">
            <w:r>
              <w:t>I will leave out the small details.</w:t>
            </w:r>
          </w:p>
          <w:p w14:paraId="2F04BA3E" w14:textId="77777777" w:rsidR="00B95078" w:rsidRDefault="00B95078"/>
          <w:p w14:paraId="6369B68C" w14:textId="77777777" w:rsidR="00B95078" w:rsidRDefault="00B95078">
            <w:r>
              <w:t>I will use headings, titles, and the topic sentence.</w:t>
            </w:r>
          </w:p>
          <w:p w14:paraId="698D0F22" w14:textId="77777777" w:rsidR="00B95078" w:rsidRDefault="00B95078"/>
          <w:p w14:paraId="638A6DA8" w14:textId="77777777" w:rsidR="00B95078" w:rsidRDefault="00B95078">
            <w:r>
              <w:t>I can say things like…</w:t>
            </w:r>
          </w:p>
          <w:p w14:paraId="509DABD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This page is about…</w:t>
            </w:r>
          </w:p>
          <w:p w14:paraId="4BD6EAFE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point of this paragraph is…</w:t>
            </w:r>
          </w:p>
          <w:p w14:paraId="0F01E479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idea is….</w:t>
            </w:r>
          </w:p>
          <w:p w14:paraId="56A6B366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 xml:space="preserve">The next idea is </w:t>
            </w:r>
            <w:proofErr w:type="gramStart"/>
            <w:r>
              <w:t>…..</w:t>
            </w:r>
            <w:proofErr w:type="gramEnd"/>
          </w:p>
          <w:p w14:paraId="543D27CB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most important information is ….</w:t>
            </w:r>
          </w:p>
          <w:p w14:paraId="492C8B7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In this part of the story….</w:t>
            </w:r>
          </w:p>
          <w:p w14:paraId="4CEFEDB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is telling me…</w:t>
            </w:r>
          </w:p>
          <w:p w14:paraId="2B802F66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wants me to think….</w:t>
            </w:r>
          </w:p>
        </w:tc>
      </w:tr>
    </w:tbl>
    <w:p w14:paraId="783698A0" w14:textId="77777777" w:rsidR="004E30D6" w:rsidRPr="00550A89" w:rsidRDefault="00625AB5">
      <w:pPr>
        <w:rPr>
          <w:sz w:val="2"/>
        </w:rPr>
      </w:pPr>
    </w:p>
    <w:sectPr w:rsidR="004E30D6" w:rsidRPr="00550A89" w:rsidSect="00B23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5BA"/>
    <w:multiLevelType w:val="hybridMultilevel"/>
    <w:tmpl w:val="DA0C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ECB"/>
    <w:multiLevelType w:val="hybridMultilevel"/>
    <w:tmpl w:val="0086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63FF"/>
    <w:multiLevelType w:val="hybridMultilevel"/>
    <w:tmpl w:val="1290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5895"/>
    <w:multiLevelType w:val="hybridMultilevel"/>
    <w:tmpl w:val="3708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EBE"/>
    <w:multiLevelType w:val="hybridMultilevel"/>
    <w:tmpl w:val="B35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4"/>
    <w:rsid w:val="001D0843"/>
    <w:rsid w:val="001D56AE"/>
    <w:rsid w:val="003A47C8"/>
    <w:rsid w:val="004F5628"/>
    <w:rsid w:val="00550A89"/>
    <w:rsid w:val="00625AB5"/>
    <w:rsid w:val="007F749C"/>
    <w:rsid w:val="00A15D49"/>
    <w:rsid w:val="00B23F34"/>
    <w:rsid w:val="00B95078"/>
    <w:rsid w:val="00EC54B8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7809"/>
  <w15:chartTrackingRefBased/>
  <w15:docId w15:val="{E23852A2-D8B3-4EB1-9DAA-F3DB8E7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Marianna Savignano</cp:lastModifiedBy>
  <cp:revision>2</cp:revision>
  <dcterms:created xsi:type="dcterms:W3CDTF">2020-06-30T10:31:00Z</dcterms:created>
  <dcterms:modified xsi:type="dcterms:W3CDTF">2020-06-30T10:31:00Z</dcterms:modified>
</cp:coreProperties>
</file>